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71E4" w14:textId="1E8110C5" w:rsidR="009F56A7" w:rsidRPr="00E0474F" w:rsidRDefault="00E0474F">
      <w:pPr>
        <w:rPr>
          <w:b/>
          <w:bCs/>
          <w:sz w:val="28"/>
          <w:szCs w:val="28"/>
        </w:rPr>
      </w:pPr>
      <w:r w:rsidRPr="00E0474F">
        <w:rPr>
          <w:b/>
          <w:bCs/>
          <w:sz w:val="28"/>
          <w:szCs w:val="28"/>
        </w:rPr>
        <w:t>MIDSHORE INTERGROUP OFFICE VOLUNTEER INFO</w:t>
      </w:r>
    </w:p>
    <w:p w14:paraId="6B56CD47" w14:textId="77777777" w:rsidR="00E0474F" w:rsidRDefault="00E0474F"/>
    <w:p w14:paraId="3FE948F2" w14:textId="0DFA4DC0" w:rsidR="00E0474F" w:rsidRDefault="00E0474F">
      <w:r>
        <w:t>Office location:</w:t>
      </w:r>
    </w:p>
    <w:p w14:paraId="7E92F1CB" w14:textId="10E3F476" w:rsidR="00E0474F" w:rsidRDefault="00E0474F">
      <w:r>
        <w:t>114 North Washington St., Suite 8, Easton MD 21601</w:t>
      </w:r>
    </w:p>
    <w:p w14:paraId="7B67C2E5" w14:textId="56858256" w:rsidR="00E0474F" w:rsidRDefault="00E0474F">
      <w:r>
        <w:t>Masonic Lodge Building – 1</w:t>
      </w:r>
      <w:r w:rsidRPr="00E0474F">
        <w:rPr>
          <w:vertAlign w:val="superscript"/>
        </w:rPr>
        <w:t>st</w:t>
      </w:r>
      <w:r>
        <w:t xml:space="preserve"> floor, enter at rear of building.</w:t>
      </w:r>
    </w:p>
    <w:p w14:paraId="6AEB2253" w14:textId="77777777" w:rsidR="00E0474F" w:rsidRDefault="00E0474F" w:rsidP="00E0474F">
      <w:r>
        <w:t>(410) 822-4226</w:t>
      </w:r>
    </w:p>
    <w:p w14:paraId="0B6CED68" w14:textId="77777777" w:rsidR="00E0474F" w:rsidRDefault="00E0474F"/>
    <w:p w14:paraId="6080EF51" w14:textId="7AB983FC" w:rsidR="00E0474F" w:rsidRDefault="00E0474F">
      <w:r w:rsidRPr="00E0474F">
        <w:rPr>
          <w:b/>
          <w:bCs/>
        </w:rPr>
        <w:t xml:space="preserve">Building hours </w:t>
      </w:r>
      <w:r>
        <w:t>- The building is open from 9:00 am – 5:00 pm on Monday-Friday and from 9:00 am – 1:00 pm on Saturdays. If you are covering the desk OUTSIDE of these hours, you must keep the building outside doors locked and meet AA visitors at the back door.</w:t>
      </w:r>
    </w:p>
    <w:p w14:paraId="5AAB3387" w14:textId="77777777" w:rsidR="00E0474F" w:rsidRDefault="00E0474F"/>
    <w:p w14:paraId="012BBF8E" w14:textId="483433DD" w:rsidR="00E0474F" w:rsidRDefault="00E0474F">
      <w:r w:rsidRPr="00E0474F">
        <w:rPr>
          <w:b/>
          <w:bCs/>
        </w:rPr>
        <w:t>Requirements for volunteering as a desk worker</w:t>
      </w:r>
      <w:r>
        <w:t xml:space="preserve">: 6 months of sobriety, regular communication with your sponsor, member of a home group. </w:t>
      </w:r>
    </w:p>
    <w:p w14:paraId="14CD6516" w14:textId="77777777" w:rsidR="00E0474F" w:rsidRDefault="00E0474F"/>
    <w:p w14:paraId="23671FBA" w14:textId="11E8CC0C" w:rsidR="00E0474F" w:rsidRPr="00E0474F" w:rsidRDefault="00E0474F">
      <w:pPr>
        <w:rPr>
          <w:i/>
          <w:iCs/>
        </w:rPr>
      </w:pPr>
      <w:r w:rsidRPr="00E0474F">
        <w:rPr>
          <w:i/>
          <w:iCs/>
        </w:rPr>
        <w:t xml:space="preserve">Contact Ginger G. by phone or text 516-343-8972 if you CANNOT work your shift. Someone else may be able to fill in for you. </w:t>
      </w:r>
    </w:p>
    <w:p w14:paraId="4B97BF84" w14:textId="77777777" w:rsidR="00E0474F" w:rsidRDefault="00E0474F"/>
    <w:p w14:paraId="6CEA2B9E" w14:textId="00B5260E" w:rsidR="00E0474F" w:rsidRPr="00E0474F" w:rsidRDefault="00E0474F">
      <w:pPr>
        <w:rPr>
          <w:sz w:val="32"/>
          <w:szCs w:val="32"/>
        </w:rPr>
      </w:pPr>
      <w:r w:rsidRPr="00E0474F">
        <w:rPr>
          <w:sz w:val="32"/>
          <w:szCs w:val="32"/>
        </w:rPr>
        <w:t>THANK YOU FOR YOUR SERVICE!</w:t>
      </w:r>
    </w:p>
    <w:sectPr w:rsidR="00E0474F" w:rsidRPr="00E0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4F"/>
    <w:rsid w:val="002F3473"/>
    <w:rsid w:val="002F37AF"/>
    <w:rsid w:val="006C3445"/>
    <w:rsid w:val="009F56A7"/>
    <w:rsid w:val="00C97566"/>
    <w:rsid w:val="00E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03539"/>
  <w15:chartTrackingRefBased/>
  <w15:docId w15:val="{C3C00690-4DD2-3445-AC3C-928CAC2C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Gallagher</dc:creator>
  <cp:keywords/>
  <dc:description/>
  <cp:lastModifiedBy>Mary Gallagher</cp:lastModifiedBy>
  <cp:revision>2</cp:revision>
  <cp:lastPrinted>2023-03-28T17:21:00Z</cp:lastPrinted>
  <dcterms:created xsi:type="dcterms:W3CDTF">2023-03-28T17:21:00Z</dcterms:created>
  <dcterms:modified xsi:type="dcterms:W3CDTF">2023-03-28T17:21:00Z</dcterms:modified>
</cp:coreProperties>
</file>